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DA" w:rsidRPr="00FC68D9" w:rsidRDefault="00AB68DA" w:rsidP="00EC5B44">
      <w:pPr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8D9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B68DA" w:rsidRPr="00FC68D9" w:rsidRDefault="00AB68DA" w:rsidP="00EC5B44">
      <w:pPr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8D9">
        <w:rPr>
          <w:rFonts w:ascii="Times New Roman" w:hAnsi="Times New Roman" w:cs="Times New Roman"/>
          <w:b/>
          <w:sz w:val="24"/>
          <w:szCs w:val="24"/>
          <w:lang w:eastAsia="ru-RU"/>
        </w:rPr>
        <w:t>отдела благоустройства и уп</w:t>
      </w:r>
      <w:r w:rsidR="00BF5110" w:rsidRPr="00FC68D9">
        <w:rPr>
          <w:rFonts w:ascii="Times New Roman" w:hAnsi="Times New Roman" w:cs="Times New Roman"/>
          <w:b/>
          <w:sz w:val="24"/>
          <w:szCs w:val="24"/>
          <w:lang w:eastAsia="ru-RU"/>
        </w:rPr>
        <w:t>равления жилищным фондом за 2023</w:t>
      </w:r>
      <w:r w:rsidRPr="00FC6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C68D9" w:rsidRPr="00FC68D9" w:rsidRDefault="00FC68D9" w:rsidP="00074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8D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17D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8D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0CA9" w:rsidRPr="00FC68D9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программы «Формирование современной городской среды» выполнен</w:t>
      </w:r>
      <w:r w:rsidRPr="00FC68D9">
        <w:rPr>
          <w:rFonts w:ascii="Times New Roman" w:hAnsi="Times New Roman" w:cs="Times New Roman"/>
          <w:sz w:val="24"/>
          <w:szCs w:val="24"/>
          <w:lang w:eastAsia="ru-RU"/>
        </w:rPr>
        <w:t>ы работы по</w:t>
      </w:r>
      <w:r w:rsidR="003D0CA9" w:rsidRPr="00FC68D9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</w:t>
      </w:r>
      <w:r w:rsidRPr="00FC68D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0CA9" w:rsidRPr="00FC68D9">
        <w:rPr>
          <w:rFonts w:ascii="Times New Roman" w:hAnsi="Times New Roman" w:cs="Times New Roman"/>
          <w:sz w:val="24"/>
          <w:szCs w:val="24"/>
          <w:lang w:eastAsia="ru-RU"/>
        </w:rPr>
        <w:t xml:space="preserve">  следующих объектов:</w:t>
      </w:r>
    </w:p>
    <w:p w:rsidR="00926F54" w:rsidRPr="00FC68D9" w:rsidRDefault="00942CCD" w:rsidP="00074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8D9">
        <w:rPr>
          <w:rFonts w:ascii="Times New Roman" w:hAnsi="Times New Roman" w:cs="Times New Roman"/>
          <w:sz w:val="24"/>
          <w:szCs w:val="24"/>
        </w:rPr>
        <w:t xml:space="preserve">- </w:t>
      </w:r>
      <w:r w:rsidR="00250D8A" w:rsidRPr="00FC68D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7555AF" w:rsidRPr="00FC68D9">
        <w:rPr>
          <w:rFonts w:ascii="Times New Roman" w:hAnsi="Times New Roman" w:cs="Times New Roman"/>
          <w:sz w:val="24"/>
          <w:szCs w:val="24"/>
        </w:rPr>
        <w:t>мини-сквера на ул.</w:t>
      </w:r>
      <w:r w:rsidR="00FC68D9" w:rsidRPr="00FC68D9">
        <w:rPr>
          <w:rFonts w:ascii="Times New Roman" w:hAnsi="Times New Roman" w:cs="Times New Roman"/>
          <w:sz w:val="24"/>
          <w:szCs w:val="24"/>
        </w:rPr>
        <w:t xml:space="preserve"> </w:t>
      </w:r>
      <w:r w:rsidR="007555AF" w:rsidRPr="00FC68D9">
        <w:rPr>
          <w:rFonts w:ascii="Times New Roman" w:hAnsi="Times New Roman" w:cs="Times New Roman"/>
          <w:sz w:val="24"/>
          <w:szCs w:val="24"/>
        </w:rPr>
        <w:t>Пролетарская</w:t>
      </w:r>
      <w:r w:rsidR="00250D8A" w:rsidRPr="00FC68D9">
        <w:rPr>
          <w:rFonts w:ascii="Times New Roman" w:hAnsi="Times New Roman" w:cs="Times New Roman"/>
          <w:sz w:val="24"/>
          <w:szCs w:val="24"/>
        </w:rPr>
        <w:t xml:space="preserve"> </w:t>
      </w:r>
      <w:r w:rsidR="007555AF" w:rsidRPr="00FC68D9">
        <w:rPr>
          <w:rFonts w:ascii="Times New Roman" w:hAnsi="Times New Roman" w:cs="Times New Roman"/>
          <w:sz w:val="24"/>
          <w:szCs w:val="24"/>
        </w:rPr>
        <w:t xml:space="preserve">в </w:t>
      </w:r>
      <w:r w:rsidR="00250D8A" w:rsidRPr="00FC68D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555AF" w:rsidRPr="00FC68D9">
        <w:rPr>
          <w:rFonts w:ascii="Times New Roman" w:hAnsi="Times New Roman" w:cs="Times New Roman"/>
          <w:sz w:val="24"/>
          <w:szCs w:val="24"/>
        </w:rPr>
        <w:t>е</w:t>
      </w:r>
      <w:r w:rsidR="00250D8A" w:rsidRPr="00FC68D9">
        <w:rPr>
          <w:rFonts w:ascii="Times New Roman" w:hAnsi="Times New Roman" w:cs="Times New Roman"/>
          <w:sz w:val="24"/>
          <w:szCs w:val="24"/>
        </w:rPr>
        <w:t xml:space="preserve"> Киров</w:t>
      </w:r>
      <w:r w:rsidR="00FC68D9">
        <w:rPr>
          <w:rFonts w:ascii="Times New Roman" w:hAnsi="Times New Roman" w:cs="Times New Roman"/>
          <w:sz w:val="24"/>
          <w:szCs w:val="24"/>
        </w:rPr>
        <w:t>,</w:t>
      </w:r>
      <w:r w:rsidR="00E232B8">
        <w:rPr>
          <w:rFonts w:ascii="Times New Roman" w:hAnsi="Times New Roman" w:cs="Times New Roman"/>
          <w:sz w:val="24"/>
          <w:szCs w:val="24"/>
        </w:rPr>
        <w:t xml:space="preserve"> </w:t>
      </w:r>
      <w:r w:rsidR="00FC68D9">
        <w:rPr>
          <w:rFonts w:ascii="Times New Roman" w:hAnsi="Times New Roman" w:cs="Times New Roman"/>
          <w:sz w:val="24"/>
          <w:szCs w:val="24"/>
        </w:rPr>
        <w:t>стоимость-</w:t>
      </w:r>
      <w:r w:rsidR="005A2653" w:rsidRPr="00FC68D9">
        <w:rPr>
          <w:rFonts w:ascii="Times New Roman" w:hAnsi="Times New Roman" w:cs="Times New Roman"/>
          <w:sz w:val="24"/>
          <w:szCs w:val="24"/>
        </w:rPr>
        <w:t xml:space="preserve"> </w:t>
      </w:r>
      <w:r w:rsidR="0010300F" w:rsidRPr="00FC68D9">
        <w:rPr>
          <w:rFonts w:ascii="Times New Roman" w:eastAsia="Times New Roman" w:hAnsi="Times New Roman" w:cs="Times New Roman"/>
          <w:sz w:val="24"/>
          <w:szCs w:val="24"/>
        </w:rPr>
        <w:t>10,3</w:t>
      </w:r>
      <w:r w:rsidR="00FC6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8D9" w:rsidRPr="00FC68D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FC68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0D8A" w:rsidRPr="00FC68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0D8A" w:rsidRPr="00FC68D9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926F54" w:rsidRPr="00FC68D9" w:rsidRDefault="00926F54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FC68D9">
        <w:rPr>
          <w:rFonts w:ascii="Times New Roman" w:hAnsi="Times New Roman" w:cs="Times New Roman"/>
        </w:rPr>
        <w:t xml:space="preserve">- </w:t>
      </w:r>
      <w:r w:rsidR="00250D8A" w:rsidRPr="00FC68D9">
        <w:rPr>
          <w:rFonts w:ascii="Times New Roman" w:hAnsi="Times New Roman" w:cs="Times New Roman"/>
        </w:rPr>
        <w:t>Благоустройство пешеходн</w:t>
      </w:r>
      <w:r w:rsidR="00FC68D9" w:rsidRPr="00FC68D9">
        <w:rPr>
          <w:rFonts w:ascii="Times New Roman" w:hAnsi="Times New Roman" w:cs="Times New Roman"/>
        </w:rPr>
        <w:t>ых</w:t>
      </w:r>
      <w:r w:rsidR="00250D8A" w:rsidRPr="00FC68D9">
        <w:rPr>
          <w:rFonts w:ascii="Times New Roman" w:hAnsi="Times New Roman" w:cs="Times New Roman"/>
        </w:rPr>
        <w:t xml:space="preserve"> зон</w:t>
      </w:r>
      <w:r w:rsidR="00FC68D9" w:rsidRPr="00FC68D9">
        <w:rPr>
          <w:rFonts w:ascii="Times New Roman" w:hAnsi="Times New Roman" w:cs="Times New Roman"/>
        </w:rPr>
        <w:t xml:space="preserve"> (тротуаров)</w:t>
      </w:r>
      <w:r w:rsidR="00250D8A" w:rsidRPr="00FC68D9">
        <w:rPr>
          <w:rFonts w:ascii="Times New Roman" w:hAnsi="Times New Roman" w:cs="Times New Roman"/>
        </w:rPr>
        <w:t xml:space="preserve"> по ул. Пролетарская</w:t>
      </w:r>
      <w:r w:rsidR="00FC68D9" w:rsidRPr="00FC68D9">
        <w:rPr>
          <w:rFonts w:ascii="Times New Roman" w:hAnsi="Times New Roman" w:cs="Times New Roman"/>
        </w:rPr>
        <w:t>, ул. Советская и ул. Пушкина, протяженностью более 500 м, стоимость проведенных работ-</w:t>
      </w:r>
      <w:r w:rsidR="00250D8A" w:rsidRPr="00FC68D9">
        <w:rPr>
          <w:rFonts w:ascii="Times New Roman" w:hAnsi="Times New Roman" w:cs="Times New Roman"/>
        </w:rPr>
        <w:t xml:space="preserve"> </w:t>
      </w:r>
      <w:r w:rsidR="0010300F" w:rsidRPr="00FC68D9">
        <w:rPr>
          <w:rFonts w:ascii="Times New Roman" w:hAnsi="Times New Roman" w:cs="Times New Roman"/>
        </w:rPr>
        <w:t>3,6 млн.</w:t>
      </w:r>
      <w:r w:rsidR="00250D8A" w:rsidRPr="00FC68D9">
        <w:rPr>
          <w:rFonts w:ascii="Times New Roman" w:hAnsi="Times New Roman" w:cs="Times New Roman"/>
        </w:rPr>
        <w:t xml:space="preserve"> руб.;</w:t>
      </w:r>
      <w:proofErr w:type="gramEnd"/>
    </w:p>
    <w:p w:rsidR="008D09D4" w:rsidRPr="00FC68D9" w:rsidRDefault="00FC68D9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>-</w:t>
      </w:r>
      <w:r w:rsidR="007555AF" w:rsidRPr="00FC68D9">
        <w:rPr>
          <w:rFonts w:ascii="Times New Roman" w:hAnsi="Times New Roman" w:cs="Times New Roman"/>
        </w:rPr>
        <w:t>Благоустройство зоны отдыха в районе ДК «Юбилейный»</w:t>
      </w:r>
      <w:r>
        <w:rPr>
          <w:rFonts w:ascii="Times New Roman" w:hAnsi="Times New Roman" w:cs="Times New Roman"/>
        </w:rPr>
        <w:t xml:space="preserve"> </w:t>
      </w:r>
      <w:r w:rsidRPr="00FC68D9">
        <w:rPr>
          <w:rFonts w:ascii="Times New Roman" w:hAnsi="Times New Roman" w:cs="Times New Roman"/>
        </w:rPr>
        <w:t>(установлены качели «Молодежные»)</w:t>
      </w:r>
      <w:r w:rsidR="007555AF" w:rsidRPr="00FC68D9">
        <w:rPr>
          <w:rFonts w:ascii="Times New Roman" w:hAnsi="Times New Roman" w:cs="Times New Roman"/>
        </w:rPr>
        <w:t xml:space="preserve"> </w:t>
      </w:r>
      <w:r w:rsidR="0010300F" w:rsidRPr="00FC68D9">
        <w:rPr>
          <w:rFonts w:ascii="Times New Roman" w:hAnsi="Times New Roman" w:cs="Times New Roman"/>
        </w:rPr>
        <w:t>- 7,4 млн</w:t>
      </w:r>
      <w:proofErr w:type="gramStart"/>
      <w:r w:rsidR="0010300F" w:rsidRPr="00FC68D9">
        <w:rPr>
          <w:rFonts w:ascii="Times New Roman" w:hAnsi="Times New Roman" w:cs="Times New Roman"/>
        </w:rPr>
        <w:t>.р</w:t>
      </w:r>
      <w:proofErr w:type="gramEnd"/>
      <w:r w:rsidR="0010300F" w:rsidRPr="00FC68D9">
        <w:rPr>
          <w:rFonts w:ascii="Times New Roman" w:hAnsi="Times New Roman" w:cs="Times New Roman"/>
        </w:rPr>
        <w:t>уб.</w:t>
      </w:r>
    </w:p>
    <w:p w:rsidR="005C7B00" w:rsidRDefault="00FC68D9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B31E6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Проведены работы по сносу аварийных деревьев</w:t>
      </w:r>
      <w:r w:rsidR="00E232B8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 количестве</w:t>
      </w:r>
      <w:r w:rsidR="005C7B00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386 </w:t>
      </w:r>
      <w:r w:rsidR="00E232B8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шт</w:t>
      </w:r>
      <w:r w:rsidR="005C7B00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5C7B00" w:rsidRDefault="005C7B00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3.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Выполнены работы по озеленению городских территорий, посажено порядка 200 деревьев на общую сумму 1,3 млн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уб.</w:t>
      </w:r>
    </w:p>
    <w:p w:rsidR="005C7B00" w:rsidRDefault="005C7B00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4.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 рамках реализации проекта</w:t>
      </w:r>
      <w:r w:rsidR="00EA45B2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«Развитие</w:t>
      </w:r>
      <w:r w:rsidR="00EA45B2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общественной инфраструктуры муниципальных образований, основанных на местных инициативах»</w:t>
      </w:r>
      <w:r w:rsidR="00EA45B2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выполнены работы </w:t>
      </w:r>
      <w:r w:rsidR="005A265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 б</w:t>
      </w:r>
      <w:r w:rsidR="00356DAE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лагоустройств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</w:t>
      </w:r>
      <w:r w:rsidR="005A265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кладбища, расположенно</w:t>
      </w:r>
      <w:r w:rsidR="00E232B8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го</w:t>
      </w:r>
      <w:r w:rsidR="005A265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 направлении автодороги </w:t>
      </w:r>
      <w:proofErr w:type="gramStart"/>
      <w:r w:rsidR="005A265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г</w:t>
      </w:r>
      <w:proofErr w:type="gramEnd"/>
      <w:r w:rsidR="005A265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Киров - с. Воскресенск Кировского района Калужской области </w:t>
      </w:r>
      <w:r w:rsidR="00942CCD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на сумму 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2,5 млн.</w:t>
      </w:r>
      <w:r w:rsidR="005A265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942CCD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руб.</w:t>
      </w:r>
    </w:p>
    <w:p w:rsidR="003D0CA9" w:rsidRPr="00FC68D9" w:rsidRDefault="005C7B00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5.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 рамках программы «Комплексное благоустройство территории ГП «Город Киров» в выполнены следующие работы:</w:t>
      </w:r>
    </w:p>
    <w:p w:rsidR="005A2653" w:rsidRPr="00FC68D9" w:rsidRDefault="00EC5B44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  <w:color w:val="363636"/>
        </w:rPr>
        <w:t xml:space="preserve"> </w:t>
      </w:r>
      <w:r w:rsidR="005A2653" w:rsidRPr="00FC68D9">
        <w:rPr>
          <w:rFonts w:ascii="Times New Roman" w:hAnsi="Times New Roman" w:cs="Times New Roman"/>
        </w:rPr>
        <w:t xml:space="preserve">-  </w:t>
      </w:r>
      <w:r w:rsidR="005C7B00">
        <w:rPr>
          <w:rFonts w:ascii="Times New Roman" w:hAnsi="Times New Roman" w:cs="Times New Roman"/>
        </w:rPr>
        <w:t>установлена</w:t>
      </w:r>
      <w:r w:rsidR="00162555" w:rsidRPr="00FC68D9">
        <w:rPr>
          <w:rFonts w:ascii="Times New Roman" w:hAnsi="Times New Roman" w:cs="Times New Roman"/>
        </w:rPr>
        <w:t xml:space="preserve"> придорожн</w:t>
      </w:r>
      <w:r w:rsidR="005C7B00">
        <w:rPr>
          <w:rFonts w:ascii="Times New Roman" w:hAnsi="Times New Roman" w:cs="Times New Roman"/>
        </w:rPr>
        <w:t>ая</w:t>
      </w:r>
      <w:r w:rsidR="00162555" w:rsidRPr="00FC68D9">
        <w:rPr>
          <w:rFonts w:ascii="Times New Roman" w:hAnsi="Times New Roman" w:cs="Times New Roman"/>
        </w:rPr>
        <w:t xml:space="preserve"> стел</w:t>
      </w:r>
      <w:r w:rsidR="005C7B00">
        <w:rPr>
          <w:rFonts w:ascii="Times New Roman" w:hAnsi="Times New Roman" w:cs="Times New Roman"/>
        </w:rPr>
        <w:t>а «КИРОВ»</w:t>
      </w:r>
      <w:r w:rsidR="00162555" w:rsidRPr="00FC68D9">
        <w:rPr>
          <w:rFonts w:ascii="Times New Roman" w:hAnsi="Times New Roman" w:cs="Times New Roman"/>
        </w:rPr>
        <w:t xml:space="preserve"> (со стороны г</w:t>
      </w:r>
      <w:proofErr w:type="gramStart"/>
      <w:r w:rsidR="00162555" w:rsidRPr="00FC68D9">
        <w:rPr>
          <w:rFonts w:ascii="Times New Roman" w:hAnsi="Times New Roman" w:cs="Times New Roman"/>
        </w:rPr>
        <w:t>.Л</w:t>
      </w:r>
      <w:proofErr w:type="gramEnd"/>
      <w:r w:rsidR="00162555" w:rsidRPr="00FC68D9">
        <w:rPr>
          <w:rFonts w:ascii="Times New Roman" w:hAnsi="Times New Roman" w:cs="Times New Roman"/>
        </w:rPr>
        <w:t>юдиново)</w:t>
      </w:r>
      <w:r w:rsidR="005A2653" w:rsidRPr="00FC68D9">
        <w:rPr>
          <w:rFonts w:ascii="Times New Roman" w:hAnsi="Times New Roman" w:cs="Times New Roman"/>
        </w:rPr>
        <w:t>;</w:t>
      </w:r>
    </w:p>
    <w:p w:rsidR="005A2653" w:rsidRPr="00FC68D9" w:rsidRDefault="005A2653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 xml:space="preserve">- </w:t>
      </w:r>
      <w:r w:rsidR="00162555" w:rsidRPr="00FC68D9">
        <w:rPr>
          <w:rFonts w:ascii="Times New Roman" w:hAnsi="Times New Roman" w:cs="Times New Roman"/>
        </w:rPr>
        <w:t xml:space="preserve"> установлена фигура пожарн</w:t>
      </w:r>
      <w:r w:rsidR="00E232B8">
        <w:rPr>
          <w:rFonts w:ascii="Times New Roman" w:hAnsi="Times New Roman" w:cs="Times New Roman"/>
        </w:rPr>
        <w:t>ого</w:t>
      </w:r>
      <w:r w:rsidR="00162555" w:rsidRPr="00FC68D9">
        <w:rPr>
          <w:rFonts w:ascii="Times New Roman" w:hAnsi="Times New Roman" w:cs="Times New Roman"/>
        </w:rPr>
        <w:t xml:space="preserve"> </w:t>
      </w:r>
      <w:r w:rsidR="005C7B00">
        <w:rPr>
          <w:rFonts w:ascii="Times New Roman" w:hAnsi="Times New Roman" w:cs="Times New Roman"/>
        </w:rPr>
        <w:t>в</w:t>
      </w:r>
      <w:r w:rsidR="00162555" w:rsidRPr="00FC68D9">
        <w:rPr>
          <w:rFonts w:ascii="Times New Roman" w:hAnsi="Times New Roman" w:cs="Times New Roman"/>
        </w:rPr>
        <w:t xml:space="preserve"> сквер</w:t>
      </w:r>
      <w:r w:rsidR="005C7B00">
        <w:rPr>
          <w:rFonts w:ascii="Times New Roman" w:hAnsi="Times New Roman" w:cs="Times New Roman"/>
        </w:rPr>
        <w:t>е</w:t>
      </w:r>
      <w:r w:rsidR="00162555" w:rsidRPr="00FC68D9">
        <w:rPr>
          <w:rFonts w:ascii="Times New Roman" w:hAnsi="Times New Roman" w:cs="Times New Roman"/>
        </w:rPr>
        <w:t xml:space="preserve"> </w:t>
      </w:r>
      <w:proofErr w:type="spellStart"/>
      <w:r w:rsidR="00162555" w:rsidRPr="00FC68D9">
        <w:rPr>
          <w:rFonts w:ascii="Times New Roman" w:hAnsi="Times New Roman" w:cs="Times New Roman"/>
        </w:rPr>
        <w:t>им.</w:t>
      </w:r>
      <w:r w:rsidR="005C7B00">
        <w:rPr>
          <w:rFonts w:ascii="Times New Roman" w:hAnsi="Times New Roman" w:cs="Times New Roman"/>
        </w:rPr>
        <w:t>П.</w:t>
      </w:r>
      <w:r w:rsidR="00162555" w:rsidRPr="00FC68D9">
        <w:rPr>
          <w:rFonts w:ascii="Times New Roman" w:hAnsi="Times New Roman" w:cs="Times New Roman"/>
        </w:rPr>
        <w:t>Самусенко</w:t>
      </w:r>
      <w:proofErr w:type="spellEnd"/>
      <w:r w:rsidRPr="00FC68D9">
        <w:rPr>
          <w:rFonts w:ascii="Times New Roman" w:hAnsi="Times New Roman" w:cs="Times New Roman"/>
        </w:rPr>
        <w:t>;</w:t>
      </w:r>
    </w:p>
    <w:p w:rsidR="005A2653" w:rsidRPr="00FC68D9" w:rsidRDefault="005A2653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 xml:space="preserve">- </w:t>
      </w:r>
      <w:r w:rsidR="00162555" w:rsidRPr="00FC68D9">
        <w:rPr>
          <w:rFonts w:ascii="Times New Roman" w:hAnsi="Times New Roman" w:cs="Times New Roman"/>
        </w:rPr>
        <w:t xml:space="preserve"> </w:t>
      </w:r>
      <w:r w:rsidR="005C7B00">
        <w:rPr>
          <w:rFonts w:ascii="Times New Roman" w:hAnsi="Times New Roman" w:cs="Times New Roman"/>
        </w:rPr>
        <w:t>с</w:t>
      </w:r>
      <w:r w:rsidR="00162555" w:rsidRPr="00FC68D9">
        <w:rPr>
          <w:rFonts w:ascii="Times New Roman" w:hAnsi="Times New Roman" w:cs="Times New Roman"/>
        </w:rPr>
        <w:t>монт</w:t>
      </w:r>
      <w:r w:rsidR="005C7B00">
        <w:rPr>
          <w:rFonts w:ascii="Times New Roman" w:hAnsi="Times New Roman" w:cs="Times New Roman"/>
        </w:rPr>
        <w:t>ировано 60</w:t>
      </w:r>
      <w:r w:rsidR="00162555" w:rsidRPr="00FC68D9">
        <w:rPr>
          <w:rFonts w:ascii="Times New Roman" w:hAnsi="Times New Roman" w:cs="Times New Roman"/>
        </w:rPr>
        <w:t xml:space="preserve"> светодиодных консолей</w:t>
      </w:r>
      <w:r w:rsidRPr="00FC68D9">
        <w:rPr>
          <w:rFonts w:ascii="Times New Roman" w:hAnsi="Times New Roman" w:cs="Times New Roman"/>
        </w:rPr>
        <w:t>;</w:t>
      </w:r>
    </w:p>
    <w:p w:rsidR="005A2653" w:rsidRPr="00FC68D9" w:rsidRDefault="005A2653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 xml:space="preserve">-  </w:t>
      </w:r>
      <w:r w:rsidR="00E232B8">
        <w:rPr>
          <w:rFonts w:ascii="Times New Roman" w:hAnsi="Times New Roman" w:cs="Times New Roman"/>
        </w:rPr>
        <w:t xml:space="preserve">установлены дополнительные скамейки на </w:t>
      </w:r>
      <w:r w:rsidR="00162555" w:rsidRPr="00FC68D9">
        <w:rPr>
          <w:rFonts w:ascii="Times New Roman" w:hAnsi="Times New Roman" w:cs="Times New Roman"/>
        </w:rPr>
        <w:t>набережной Верхнего водохранилища</w:t>
      </w:r>
      <w:r w:rsidR="00356DAE" w:rsidRPr="00FC68D9">
        <w:rPr>
          <w:rFonts w:ascii="Times New Roman" w:hAnsi="Times New Roman" w:cs="Times New Roman"/>
        </w:rPr>
        <w:t>;</w:t>
      </w:r>
    </w:p>
    <w:p w:rsidR="00356DAE" w:rsidRDefault="00356DAE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 w:rsidRPr="00FC68D9">
        <w:rPr>
          <w:rFonts w:ascii="Times New Roman" w:hAnsi="Times New Roman" w:cs="Times New Roman"/>
        </w:rPr>
        <w:t xml:space="preserve">- </w:t>
      </w:r>
      <w:r w:rsidR="00162555" w:rsidRPr="00FC68D9">
        <w:rPr>
          <w:rFonts w:ascii="Times New Roman" w:hAnsi="Times New Roman" w:cs="Times New Roman"/>
        </w:rPr>
        <w:t>благоустро</w:t>
      </w:r>
      <w:r w:rsidR="00E232B8">
        <w:rPr>
          <w:rFonts w:ascii="Times New Roman" w:hAnsi="Times New Roman" w:cs="Times New Roman"/>
        </w:rPr>
        <w:t>ены</w:t>
      </w:r>
      <w:r w:rsidR="00162555" w:rsidRPr="00FC68D9">
        <w:rPr>
          <w:rFonts w:ascii="Times New Roman" w:hAnsi="Times New Roman" w:cs="Times New Roman"/>
        </w:rPr>
        <w:t xml:space="preserve"> подход</w:t>
      </w:r>
      <w:r w:rsidR="00E232B8">
        <w:rPr>
          <w:rFonts w:ascii="Times New Roman" w:hAnsi="Times New Roman" w:cs="Times New Roman"/>
        </w:rPr>
        <w:t>ы</w:t>
      </w:r>
      <w:r w:rsidR="00162555" w:rsidRPr="00FC68D9">
        <w:rPr>
          <w:rFonts w:ascii="Times New Roman" w:hAnsi="Times New Roman" w:cs="Times New Roman"/>
        </w:rPr>
        <w:t xml:space="preserve"> к пешеходн</w:t>
      </w:r>
      <w:r w:rsidR="005C7B00">
        <w:rPr>
          <w:rFonts w:ascii="Times New Roman" w:hAnsi="Times New Roman" w:cs="Times New Roman"/>
        </w:rPr>
        <w:t>ым</w:t>
      </w:r>
      <w:r w:rsidR="00162555" w:rsidRPr="00FC68D9">
        <w:rPr>
          <w:rFonts w:ascii="Times New Roman" w:hAnsi="Times New Roman" w:cs="Times New Roman"/>
        </w:rPr>
        <w:t xml:space="preserve"> переход</w:t>
      </w:r>
      <w:r w:rsidR="005C7B00">
        <w:rPr>
          <w:rFonts w:ascii="Times New Roman" w:hAnsi="Times New Roman" w:cs="Times New Roman"/>
        </w:rPr>
        <w:t>ам</w:t>
      </w:r>
      <w:r w:rsidR="00162555" w:rsidRPr="00FC68D9">
        <w:rPr>
          <w:rFonts w:ascii="Times New Roman" w:hAnsi="Times New Roman" w:cs="Times New Roman"/>
        </w:rPr>
        <w:t xml:space="preserve"> на ул</w:t>
      </w:r>
      <w:proofErr w:type="gramStart"/>
      <w:r w:rsidR="00162555" w:rsidRPr="00FC68D9">
        <w:rPr>
          <w:rFonts w:ascii="Times New Roman" w:hAnsi="Times New Roman" w:cs="Times New Roman"/>
        </w:rPr>
        <w:t>.П</w:t>
      </w:r>
      <w:proofErr w:type="gramEnd"/>
      <w:r w:rsidR="00162555" w:rsidRPr="00FC68D9">
        <w:rPr>
          <w:rFonts w:ascii="Times New Roman" w:hAnsi="Times New Roman" w:cs="Times New Roman"/>
        </w:rPr>
        <w:t>ролетарская, ул.Карла Маркса, ул.Льва Толстого</w:t>
      </w:r>
      <w:r w:rsidRPr="00FC68D9">
        <w:rPr>
          <w:rFonts w:ascii="Times New Roman" w:hAnsi="Times New Roman" w:cs="Times New Roman"/>
        </w:rPr>
        <w:t>;</w:t>
      </w:r>
    </w:p>
    <w:p w:rsidR="0007484F" w:rsidRDefault="005C7B00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17DCF">
        <w:rPr>
          <w:rFonts w:ascii="Times New Roman" w:hAnsi="Times New Roman" w:cs="Times New Roman"/>
        </w:rPr>
        <w:t xml:space="preserve"> </w:t>
      </w:r>
      <w:r w:rsidR="0007484F">
        <w:rPr>
          <w:rFonts w:ascii="Times New Roman" w:hAnsi="Times New Roman" w:cs="Times New Roman"/>
        </w:rPr>
        <w:t xml:space="preserve">Проведены работы по благоустройству братского захоронения на </w:t>
      </w:r>
      <w:r>
        <w:rPr>
          <w:rFonts w:ascii="Times New Roman" w:hAnsi="Times New Roman" w:cs="Times New Roman"/>
        </w:rPr>
        <w:t xml:space="preserve"> </w:t>
      </w:r>
      <w:r w:rsidR="0007484F" w:rsidRPr="00FC68D9">
        <w:rPr>
          <w:rFonts w:ascii="Times New Roman" w:hAnsi="Times New Roman" w:cs="Times New Roman"/>
        </w:rPr>
        <w:t>ул</w:t>
      </w:r>
      <w:proofErr w:type="gramStart"/>
      <w:r w:rsidR="0007484F" w:rsidRPr="00FC68D9">
        <w:rPr>
          <w:rFonts w:ascii="Times New Roman" w:hAnsi="Times New Roman" w:cs="Times New Roman"/>
        </w:rPr>
        <w:t>.С</w:t>
      </w:r>
      <w:proofErr w:type="gramEnd"/>
      <w:r w:rsidR="0007484F" w:rsidRPr="00FC68D9">
        <w:rPr>
          <w:rFonts w:ascii="Times New Roman" w:hAnsi="Times New Roman" w:cs="Times New Roman"/>
        </w:rPr>
        <w:t>тепана Разина</w:t>
      </w:r>
      <w:r w:rsidR="00E232B8">
        <w:rPr>
          <w:rFonts w:ascii="Times New Roman" w:hAnsi="Times New Roman" w:cs="Times New Roman"/>
        </w:rPr>
        <w:t>.</w:t>
      </w:r>
    </w:p>
    <w:p w:rsidR="0007484F" w:rsidRDefault="0007484F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  <w:color w:val="363636"/>
        </w:rPr>
      </w:pPr>
      <w:r>
        <w:rPr>
          <w:rFonts w:ascii="Times New Roman" w:hAnsi="Times New Roman" w:cs="Times New Roman"/>
          <w:color w:val="363636"/>
        </w:rPr>
        <w:lastRenderedPageBreak/>
        <w:t>7</w:t>
      </w:r>
      <w:r w:rsidR="003D0CA9" w:rsidRPr="00FC68D9">
        <w:rPr>
          <w:rFonts w:ascii="Times New Roman" w:hAnsi="Times New Roman" w:cs="Times New Roman"/>
          <w:color w:val="363636"/>
        </w:rPr>
        <w:t xml:space="preserve">. </w:t>
      </w:r>
      <w:r>
        <w:rPr>
          <w:rFonts w:ascii="Times New Roman" w:hAnsi="Times New Roman" w:cs="Times New Roman"/>
          <w:color w:val="363636"/>
        </w:rPr>
        <w:t>Приобретено 93</w:t>
      </w:r>
      <w:r w:rsidR="00F55BBF" w:rsidRPr="00FC68D9">
        <w:rPr>
          <w:rFonts w:ascii="Times New Roman" w:hAnsi="Times New Roman" w:cs="Times New Roman"/>
          <w:color w:val="363636"/>
        </w:rPr>
        <w:t xml:space="preserve"> </w:t>
      </w:r>
      <w:r w:rsidR="00681694" w:rsidRPr="00FC68D9">
        <w:rPr>
          <w:rFonts w:ascii="Times New Roman" w:hAnsi="Times New Roman" w:cs="Times New Roman"/>
          <w:color w:val="363636"/>
        </w:rPr>
        <w:t xml:space="preserve"> контейнер</w:t>
      </w:r>
      <w:r>
        <w:rPr>
          <w:rFonts w:ascii="Times New Roman" w:hAnsi="Times New Roman" w:cs="Times New Roman"/>
          <w:color w:val="363636"/>
        </w:rPr>
        <w:t>а для сбора твердых бытовых отходов, выполнены работы по благоустройству контейнерных площадок</w:t>
      </w:r>
      <w:r w:rsidR="008862CD" w:rsidRPr="00FC68D9">
        <w:rPr>
          <w:rFonts w:ascii="Times New Roman" w:hAnsi="Times New Roman" w:cs="Times New Roman"/>
          <w:color w:val="363636"/>
        </w:rPr>
        <w:t>.</w:t>
      </w:r>
    </w:p>
    <w:p w:rsidR="003D0CA9" w:rsidRPr="0007484F" w:rsidRDefault="0007484F" w:rsidP="0007484F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3636"/>
        </w:rPr>
        <w:t>8</w:t>
      </w:r>
      <w:r w:rsidR="000A0837" w:rsidRPr="00FC68D9">
        <w:rPr>
          <w:rFonts w:ascii="Times New Roman" w:hAnsi="Times New Roman" w:cs="Times New Roman"/>
          <w:color w:val="363636"/>
        </w:rPr>
        <w:t xml:space="preserve">. </w:t>
      </w:r>
      <w:r>
        <w:rPr>
          <w:rFonts w:ascii="Times New Roman" w:hAnsi="Times New Roman" w:cs="Times New Roman"/>
          <w:color w:val="363636"/>
        </w:rPr>
        <w:t>Проведены работы по с</w:t>
      </w:r>
      <w:r w:rsidR="003D0CA9" w:rsidRPr="00FC68D9">
        <w:rPr>
          <w:rFonts w:ascii="Times New Roman" w:hAnsi="Times New Roman" w:cs="Times New Roman"/>
          <w:color w:val="363636"/>
        </w:rPr>
        <w:t>нос</w:t>
      </w:r>
      <w:r>
        <w:rPr>
          <w:rFonts w:ascii="Times New Roman" w:hAnsi="Times New Roman" w:cs="Times New Roman"/>
          <w:color w:val="363636"/>
        </w:rPr>
        <w:t>у</w:t>
      </w:r>
      <w:r w:rsidR="003D0CA9" w:rsidRPr="00FC68D9">
        <w:rPr>
          <w:rFonts w:ascii="Times New Roman" w:hAnsi="Times New Roman" w:cs="Times New Roman"/>
          <w:color w:val="363636"/>
        </w:rPr>
        <w:t xml:space="preserve"> аварийных домов </w:t>
      </w:r>
      <w:r>
        <w:rPr>
          <w:rFonts w:ascii="Times New Roman" w:hAnsi="Times New Roman" w:cs="Times New Roman"/>
          <w:color w:val="363636"/>
        </w:rPr>
        <w:t xml:space="preserve"> по адресу: </w:t>
      </w:r>
      <w:r w:rsidR="00D23F02" w:rsidRPr="00FC68D9">
        <w:rPr>
          <w:rFonts w:ascii="Times New Roman" w:hAnsi="Times New Roman" w:cs="Times New Roman"/>
          <w:color w:val="363636"/>
        </w:rPr>
        <w:t>ул</w:t>
      </w:r>
      <w:proofErr w:type="gramStart"/>
      <w:r w:rsidR="00D23F02" w:rsidRPr="00FC68D9">
        <w:rPr>
          <w:rFonts w:ascii="Times New Roman" w:hAnsi="Times New Roman" w:cs="Times New Roman"/>
          <w:color w:val="363636"/>
        </w:rPr>
        <w:t>.П</w:t>
      </w:r>
      <w:proofErr w:type="gramEnd"/>
      <w:r w:rsidR="00D23F02" w:rsidRPr="00FC68D9">
        <w:rPr>
          <w:rFonts w:ascii="Times New Roman" w:hAnsi="Times New Roman" w:cs="Times New Roman"/>
          <w:color w:val="363636"/>
        </w:rPr>
        <w:t>ушкина д.33 и ул.К.Маркса д.21</w:t>
      </w:r>
      <w:r>
        <w:rPr>
          <w:rFonts w:ascii="Times New Roman" w:hAnsi="Times New Roman" w:cs="Times New Roman"/>
          <w:color w:val="363636"/>
        </w:rPr>
        <w:t>.</w:t>
      </w:r>
    </w:p>
    <w:p w:rsidR="0007484F" w:rsidRDefault="000A0837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7</w:t>
      </w:r>
      <w:r w:rsidR="0007484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07484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егулярно проводятся работы по текущему ремонту и содержанию объектов благоустройства на территории ГП «Город Киров»: покос обочин</w:t>
      </w:r>
      <w:r w:rsidR="0007484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дорог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, обслуживание фонтанов, ремонт остановок, ограждений, скамеек, бордюров, покрытий из тротуарной плитки, </w:t>
      </w:r>
      <w:r w:rsidR="008862CD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ешеходных мостиков, детских пл</w:t>
      </w:r>
      <w:r w:rsidR="00313E64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ощадок,  окраска </w:t>
      </w:r>
      <w:r w:rsidR="0007484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ограждений и заборов</w:t>
      </w:r>
      <w:r w:rsidR="00313E64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</w:p>
    <w:p w:rsidR="0007484F" w:rsidRDefault="0007484F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8.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Контроль выполнения 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Муниципальным </w:t>
      </w:r>
      <w:r w:rsidR="00C62593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автономным учреждение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«Благоустройство»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муниципального задания.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7484F" w:rsidRDefault="0007484F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9.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942CCD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По региональной программе «Лучшая муниципальная практика развития ТОС» выполнен </w:t>
      </w:r>
      <w:r w:rsidR="00D23F02" w:rsidRPr="00FC68D9">
        <w:rPr>
          <w:rFonts w:ascii="Times New Roman" w:hAnsi="Times New Roman" w:cs="Times New Roman"/>
          <w:bCs/>
          <w:color w:val="363636"/>
          <w:sz w:val="24"/>
          <w:szCs w:val="24"/>
        </w:rPr>
        <w:t>монтаж</w:t>
      </w:r>
      <w:r w:rsidR="00D23F02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 детской площадки</w:t>
      </w:r>
      <w:r w:rsidR="00356DAE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 </w:t>
      </w:r>
      <w:r w:rsidR="00942CCD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в районе многоквартирного дома по ул. </w:t>
      </w:r>
      <w:r w:rsidR="00D23F02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Ленина</w:t>
      </w:r>
      <w:r w:rsidR="00942CCD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 д.</w:t>
      </w:r>
      <w:r w:rsidR="00356DAE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1</w:t>
      </w:r>
      <w:r w:rsidR="00D23F02" w:rsidRPr="00FC68D9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.</w:t>
      </w:r>
    </w:p>
    <w:p w:rsidR="0007484F" w:rsidRDefault="0007484F" w:rsidP="0007484F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10.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F84590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Выдан</w:t>
      </w:r>
      <w:r w:rsidR="00077690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ы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сертификаты (социальная выплата) на приобре</w:t>
      </w:r>
      <w:r w:rsidR="00D23F02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тение строительство жилья 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трем м</w:t>
      </w:r>
      <w:r w:rsidR="00EE770C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олодым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семь</w:t>
      </w:r>
      <w:r w:rsidR="00EE770C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ям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 рамках 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подпрограммы «Обеспечение жильем молодых семей»  государственной  программы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 w:rsidR="003D0CA9" w:rsidRPr="00FC68D9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D1148A" w:rsidRPr="00FC68D9" w:rsidRDefault="0007484F" w:rsidP="00E232B8">
      <w:pPr>
        <w:spacing w:after="0" w:line="48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11.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Рассмотрено 160</w:t>
      </w:r>
      <w:r w:rsidR="00E232B8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дел об административных правонарушениях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по</w:t>
      </w:r>
      <w:r w:rsidR="00DC72F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ст.1.1 и 2.8 закона</w:t>
      </w:r>
      <w:r w:rsidR="00517DCF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№122-ОЗ от 28.02.2011 «Об административных правонарушениях в Калужской области».  </w:t>
      </w:r>
    </w:p>
    <w:sectPr w:rsidR="00D1148A" w:rsidRPr="00FC68D9" w:rsidSect="00D61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7E2"/>
    <w:multiLevelType w:val="multilevel"/>
    <w:tmpl w:val="29BE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2168"/>
    <w:multiLevelType w:val="multilevel"/>
    <w:tmpl w:val="A65E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15AB5"/>
    <w:multiLevelType w:val="multilevel"/>
    <w:tmpl w:val="4BB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35A2"/>
    <w:multiLevelType w:val="multilevel"/>
    <w:tmpl w:val="AEC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7A4"/>
    <w:multiLevelType w:val="multilevel"/>
    <w:tmpl w:val="EA9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60BA0"/>
    <w:rsid w:val="00046A0D"/>
    <w:rsid w:val="0007191F"/>
    <w:rsid w:val="0007484F"/>
    <w:rsid w:val="00077690"/>
    <w:rsid w:val="000A0837"/>
    <w:rsid w:val="0010300F"/>
    <w:rsid w:val="00132A0E"/>
    <w:rsid w:val="00147AEE"/>
    <w:rsid w:val="00160BA0"/>
    <w:rsid w:val="00162555"/>
    <w:rsid w:val="0019013C"/>
    <w:rsid w:val="001A13D6"/>
    <w:rsid w:val="001A6216"/>
    <w:rsid w:val="001D1E12"/>
    <w:rsid w:val="00250D8A"/>
    <w:rsid w:val="002A5C47"/>
    <w:rsid w:val="002A73F1"/>
    <w:rsid w:val="002F1472"/>
    <w:rsid w:val="00313E64"/>
    <w:rsid w:val="00356DAE"/>
    <w:rsid w:val="003D0CA9"/>
    <w:rsid w:val="00425F1B"/>
    <w:rsid w:val="00470228"/>
    <w:rsid w:val="00517DCF"/>
    <w:rsid w:val="0054578E"/>
    <w:rsid w:val="00566CA5"/>
    <w:rsid w:val="005A2653"/>
    <w:rsid w:val="005B7C9F"/>
    <w:rsid w:val="005C47E0"/>
    <w:rsid w:val="005C7B00"/>
    <w:rsid w:val="00627AF8"/>
    <w:rsid w:val="00647E3C"/>
    <w:rsid w:val="00681694"/>
    <w:rsid w:val="00681C5D"/>
    <w:rsid w:val="006F4388"/>
    <w:rsid w:val="00725742"/>
    <w:rsid w:val="007453D6"/>
    <w:rsid w:val="007555AF"/>
    <w:rsid w:val="007B169F"/>
    <w:rsid w:val="007B3F70"/>
    <w:rsid w:val="008862CD"/>
    <w:rsid w:val="008D09D4"/>
    <w:rsid w:val="008D5A62"/>
    <w:rsid w:val="00926F54"/>
    <w:rsid w:val="00932BC0"/>
    <w:rsid w:val="00942CCD"/>
    <w:rsid w:val="00A42F81"/>
    <w:rsid w:val="00AB68DA"/>
    <w:rsid w:val="00AB7691"/>
    <w:rsid w:val="00B31E61"/>
    <w:rsid w:val="00B621D3"/>
    <w:rsid w:val="00BE32C1"/>
    <w:rsid w:val="00BF5110"/>
    <w:rsid w:val="00C62593"/>
    <w:rsid w:val="00CB7824"/>
    <w:rsid w:val="00D1148A"/>
    <w:rsid w:val="00D23F02"/>
    <w:rsid w:val="00D6180A"/>
    <w:rsid w:val="00D83C0F"/>
    <w:rsid w:val="00D91BF1"/>
    <w:rsid w:val="00DC72FE"/>
    <w:rsid w:val="00E00D5D"/>
    <w:rsid w:val="00E232B8"/>
    <w:rsid w:val="00E373DC"/>
    <w:rsid w:val="00E40258"/>
    <w:rsid w:val="00E51A93"/>
    <w:rsid w:val="00EA45B2"/>
    <w:rsid w:val="00EC5B44"/>
    <w:rsid w:val="00EE770C"/>
    <w:rsid w:val="00EF55A3"/>
    <w:rsid w:val="00F129A2"/>
    <w:rsid w:val="00F445CA"/>
    <w:rsid w:val="00F55BBF"/>
    <w:rsid w:val="00F84590"/>
    <w:rsid w:val="00FC68D9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6F54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6F54"/>
    <w:rPr>
      <w:rFonts w:ascii="Arial" w:eastAsia="Courier New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KAB2-</cp:lastModifiedBy>
  <cp:revision>2</cp:revision>
  <cp:lastPrinted>2021-02-19T09:03:00Z</cp:lastPrinted>
  <dcterms:created xsi:type="dcterms:W3CDTF">2024-01-19T06:44:00Z</dcterms:created>
  <dcterms:modified xsi:type="dcterms:W3CDTF">2024-01-19T06:44:00Z</dcterms:modified>
</cp:coreProperties>
</file>