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F9BB" w14:textId="5E97811E" w:rsidR="00E94830" w:rsidRPr="00E94830" w:rsidRDefault="00E94830" w:rsidP="00E94830">
      <w:pPr>
        <w:shd w:val="clear" w:color="auto" w:fill="F9F9FA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6"/>
          <w:szCs w:val="26"/>
          <w:lang w:eastAsia="ru-RU"/>
        </w:rPr>
        <w:t xml:space="preserve">Главный специалист отдела </w:t>
      </w:r>
      <w:r w:rsidR="008C4F57"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6"/>
          <w:szCs w:val="26"/>
          <w:lang w:eastAsia="ru-RU"/>
        </w:rPr>
        <w:t xml:space="preserve">демографической и семейной политики управления социальной защиты населения </w:t>
      </w:r>
      <w:r w:rsidRPr="00E94830"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6"/>
          <w:szCs w:val="26"/>
          <w:lang w:eastAsia="ru-RU"/>
        </w:rPr>
        <w:t>Администрации Кировского муниципального округа Калужской области</w:t>
      </w:r>
    </w:p>
    <w:p w14:paraId="763D4EEB" w14:textId="7E01EF09" w:rsidR="00E94830" w:rsidRPr="00E94830" w:rsidRDefault="00E94830" w:rsidP="005A61A0">
      <w:pPr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  <w:t xml:space="preserve">      </w:t>
      </w:r>
      <w:r w:rsidRPr="00E94830"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  <w:t>Должностные обязанности</w:t>
      </w:r>
    </w:p>
    <w:p w14:paraId="29099332" w14:textId="4ECCA35C" w:rsidR="00E94830" w:rsidRPr="00E94830" w:rsidRDefault="000438DB" w:rsidP="005A61A0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–</w:t>
      </w:r>
      <w:r w:rsidR="00E94830"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назначение и выплата ежемесячных, ежегодных и единовременных денежных выплат, компенсаций, пособий, социальной и материальной помощи, предоставление мер социальной поддержки;</w:t>
      </w:r>
    </w:p>
    <w:p w14:paraId="0BDA169A" w14:textId="4C5B06B7" w:rsidR="00E94830" w:rsidRPr="00E94830" w:rsidRDefault="00E94830" w:rsidP="005A61A0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- организация и </w:t>
      </w:r>
      <w:r w:rsidR="000438DB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проведение</w:t>
      </w: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 мероприятий</w:t>
      </w:r>
      <w:r w:rsidR="000438DB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, направленных на реализацию </w:t>
      </w:r>
      <w:r w:rsidR="005A61A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демографической и семейной политики, участие в реализации программ по социальной поддержке граждан различных категорий; </w:t>
      </w:r>
    </w:p>
    <w:p w14:paraId="48A1D468" w14:textId="77777777" w:rsidR="00E94830" w:rsidRPr="00E94830" w:rsidRDefault="00E94830" w:rsidP="005A61A0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- обеспечение своевременного и качественного выполнения задач и функций, возложенных на отдел;</w:t>
      </w:r>
    </w:p>
    <w:p w14:paraId="7EECC760" w14:textId="54B24F29" w:rsidR="00E94830" w:rsidRDefault="00E94830" w:rsidP="005A61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- осуществление других задач по указанию руковод</w:t>
      </w:r>
      <w:r w:rsidR="005A61A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ителя управления социальной защиты населения</w:t>
      </w: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 Администрации Кировского муниципального округа Калужской области.</w:t>
      </w:r>
    </w:p>
    <w:p w14:paraId="50BCF605" w14:textId="77777777" w:rsidR="00E94830" w:rsidRPr="00E94830" w:rsidRDefault="00E94830" w:rsidP="005A61A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</w:p>
    <w:p w14:paraId="04AD3225" w14:textId="00E836DE" w:rsidR="00E94830" w:rsidRPr="00E94830" w:rsidRDefault="00E94830" w:rsidP="00E94830">
      <w:pPr>
        <w:spacing w:after="30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  <w:t xml:space="preserve"> </w:t>
      </w:r>
      <w:r w:rsidRPr="00E94830">
        <w:rPr>
          <w:rFonts w:ascii="Times New Roman" w:eastAsia="Times New Roman" w:hAnsi="Times New Roman" w:cs="Times New Roman"/>
          <w:b/>
          <w:bCs/>
          <w:color w:val="25282B"/>
          <w:spacing w:val="2"/>
          <w:sz w:val="26"/>
          <w:szCs w:val="26"/>
          <w:lang w:eastAsia="ru-RU"/>
        </w:rPr>
        <w:t>Требования к кандидату</w:t>
      </w:r>
    </w:p>
    <w:p w14:paraId="03695BE2" w14:textId="77777777" w:rsidR="00E94830" w:rsidRPr="00E94830" w:rsidRDefault="00E94830" w:rsidP="00E94830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  <w:t>Требования:</w:t>
      </w:r>
    </w:p>
    <w:p w14:paraId="40867369" w14:textId="70EAFE24" w:rsidR="00E94830" w:rsidRPr="00E94830" w:rsidRDefault="008C4F57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 xml:space="preserve"> </w:t>
      </w:r>
      <w:r w:rsidR="00E94830"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- навыки делового письма;</w:t>
      </w:r>
    </w:p>
    <w:p w14:paraId="01065CFD" w14:textId="77777777" w:rsidR="00E94830" w:rsidRPr="00E94830" w:rsidRDefault="00E94830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- навыки работы с оргтехникой;</w:t>
      </w:r>
    </w:p>
    <w:p w14:paraId="6C2A0137" w14:textId="77777777" w:rsidR="00E94830" w:rsidRPr="00E94830" w:rsidRDefault="00E94830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- отсутствие судимости.</w:t>
      </w:r>
    </w:p>
    <w:p w14:paraId="452D2863" w14:textId="77777777" w:rsidR="00E94830" w:rsidRPr="00E94830" w:rsidRDefault="00E94830" w:rsidP="00E94830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  <w:t>Опыт работы:</w:t>
      </w:r>
    </w:p>
    <w:p w14:paraId="7073375A" w14:textId="77777777" w:rsidR="00E94830" w:rsidRPr="00E94830" w:rsidRDefault="00E94830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от 1 года</w:t>
      </w:r>
    </w:p>
    <w:p w14:paraId="0F1F6C49" w14:textId="77777777" w:rsidR="00E94830" w:rsidRPr="00E94830" w:rsidRDefault="00E94830" w:rsidP="00E94830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  <w:t>Образование:</w:t>
      </w:r>
    </w:p>
    <w:p w14:paraId="4389F846" w14:textId="6F3D4499" w:rsidR="00E94830" w:rsidRPr="00E94830" w:rsidRDefault="00E94830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Профессиональное образование</w:t>
      </w:r>
    </w:p>
    <w:p w14:paraId="1F066169" w14:textId="77777777" w:rsidR="00E94830" w:rsidRPr="00E94830" w:rsidRDefault="00E94830" w:rsidP="00E94830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b/>
          <w:bCs/>
          <w:color w:val="25282B"/>
          <w:sz w:val="26"/>
          <w:szCs w:val="26"/>
          <w:lang w:eastAsia="ru-RU"/>
        </w:rPr>
        <w:t>Специальность по образованию:</w:t>
      </w:r>
    </w:p>
    <w:p w14:paraId="52D3B3AA" w14:textId="43E25D9C" w:rsidR="00E94830" w:rsidRPr="00E94830" w:rsidRDefault="00E94830" w:rsidP="00E94830">
      <w:pPr>
        <w:pStyle w:val="a4"/>
        <w:numPr>
          <w:ilvl w:val="0"/>
          <w:numId w:val="2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</w:pPr>
      <w:r w:rsidRPr="00E9483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Юриспруденция</w:t>
      </w:r>
      <w:r w:rsidR="005A61A0">
        <w:rPr>
          <w:rFonts w:ascii="Times New Roman" w:eastAsia="Times New Roman" w:hAnsi="Times New Roman" w:cs="Times New Roman"/>
          <w:color w:val="25282B"/>
          <w:sz w:val="26"/>
          <w:szCs w:val="26"/>
          <w:lang w:eastAsia="ru-RU"/>
        </w:rPr>
        <w:t>, экономическое</w:t>
      </w:r>
    </w:p>
    <w:p w14:paraId="0E54BA7E" w14:textId="77777777" w:rsidR="00E94830" w:rsidRPr="00E94830" w:rsidRDefault="00E94830" w:rsidP="00E94830">
      <w:pPr>
        <w:shd w:val="clear" w:color="auto" w:fill="F9F9FA"/>
        <w:spacing w:after="450" w:line="240" w:lineRule="auto"/>
        <w:outlineLvl w:val="0"/>
        <w:rPr>
          <w:rFonts w:ascii="Helvetica" w:eastAsia="Times New Roman" w:hAnsi="Helvetica" w:cs="Helvetica"/>
          <w:b/>
          <w:bCs/>
          <w:color w:val="25282B"/>
          <w:spacing w:val="2"/>
          <w:kern w:val="36"/>
          <w:sz w:val="60"/>
          <w:szCs w:val="60"/>
          <w:lang w:eastAsia="ru-RU"/>
        </w:rPr>
      </w:pPr>
    </w:p>
    <w:p w14:paraId="32094BD6" w14:textId="77777777" w:rsidR="00AE3F4E" w:rsidRDefault="00AE3F4E"/>
    <w:sectPr w:rsidR="00AE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D43B5"/>
    <w:multiLevelType w:val="hybridMultilevel"/>
    <w:tmpl w:val="EB6AE57C"/>
    <w:lvl w:ilvl="0" w:tplc="29CE2B2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5D54793"/>
    <w:multiLevelType w:val="multilevel"/>
    <w:tmpl w:val="F86C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478790">
    <w:abstractNumId w:val="1"/>
  </w:num>
  <w:num w:numId="2" w16cid:durableId="167426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4E"/>
    <w:rsid w:val="000438DB"/>
    <w:rsid w:val="005A61A0"/>
    <w:rsid w:val="006C7E0B"/>
    <w:rsid w:val="007D7E03"/>
    <w:rsid w:val="008C4F57"/>
    <w:rsid w:val="00AE3F4E"/>
    <w:rsid w:val="00E316C3"/>
    <w:rsid w:val="00E614BC"/>
    <w:rsid w:val="00E9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3408"/>
  <w15:chartTrackingRefBased/>
  <w15:docId w15:val="{1285DAEC-2235-4B1D-A7D2-D6EF0A6F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4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entsmall">
    <w:name w:val="content_small"/>
    <w:basedOn w:val="a0"/>
    <w:rsid w:val="00E94830"/>
  </w:style>
  <w:style w:type="paragraph" w:styleId="a3">
    <w:name w:val="Normal (Web)"/>
    <w:basedOn w:val="a"/>
    <w:uiPriority w:val="99"/>
    <w:semiHidden/>
    <w:unhideWhenUsed/>
    <w:rsid w:val="00E9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4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Чуманихина И.А.</cp:lastModifiedBy>
  <cp:revision>3</cp:revision>
  <cp:lastPrinted>2026-05-07T13:20:00Z</cp:lastPrinted>
  <dcterms:created xsi:type="dcterms:W3CDTF">2026-05-07T13:00:00Z</dcterms:created>
  <dcterms:modified xsi:type="dcterms:W3CDTF">2026-05-07T13:22:00Z</dcterms:modified>
</cp:coreProperties>
</file>