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F" w:rsidRPr="00F04DC0" w:rsidRDefault="00C7777F" w:rsidP="00F04DC0">
      <w:pPr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hyperlink r:id="rId4" w:history="1">
        <w:r w:rsidRPr="00F04DC0">
          <w:rPr>
            <w:rFonts w:ascii="Times New Roman" w:eastAsia="Times New Roman" w:hAnsi="Times New Roman" w:cs="Times New Roman"/>
            <w:color w:val="1C1C1C"/>
            <w:sz w:val="38"/>
            <w:lang w:eastAsia="ru-RU"/>
          </w:rPr>
          <w:t>Извещение о приеме документов для получения субсидий</w:t>
        </w:r>
      </w:hyperlink>
    </w:p>
    <w:p w:rsidR="00C7777F" w:rsidRPr="00F04DC0" w:rsidRDefault="00C7777F" w:rsidP="00F04DC0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</w:t>
      </w:r>
      <w:r w:rsidRPr="00F04DC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Извещение о приеме документов для получения субсидий юридическими лицами (за исключением государственных (муниципальных) учреждений, некоммерческих организаций), индивидуальными предпринимателями, производителями товаров, работ, услуг на возмещение затрат, фактически произведенных получателем в текущем финансовом году, связанных с приобретением оборудования, предназначенного для изготовления конечного товара и/или оказанием услуг</w:t>
      </w:r>
    </w:p>
    <w:p w:rsidR="00C7777F" w:rsidRPr="00F04DC0" w:rsidRDefault="00C7777F" w:rsidP="00F04DC0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 В соответствии с постановлением Кировской районной администрации от 27.05.2021 № 560 «Об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производителям товаров, работ, услуг на возмещение затрат, фактически произведенных получателем в текущем финансовом году, связанных с приобретением оборудования, предназначенного для изготовления конечного товара и/или оказанием услуг» Кировская районная администрация объявляет о приеме документов для получения субсидий на возмещение затрат, фактически произведенных получателем в текущем финансовом году, связанных с приобретением оборудования, предназначенного для изготовления конечного товара и/или оказанием услуг.</w:t>
      </w:r>
    </w:p>
    <w:p w:rsidR="00C7777F" w:rsidRPr="00F04DC0" w:rsidRDefault="00C7777F" w:rsidP="00F04DC0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 Заявления на получение субсидии принимаются отделом экономического развития и инвестиций Кировской районной администрации с 8:00 часов по московскому времени   </w:t>
      </w:r>
      <w:r w:rsidRPr="00F04DC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 с 11 октября 2021  до </w:t>
      </w:r>
      <w:r w:rsidRPr="00F04D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17:15 часов по московскому времени </w:t>
      </w:r>
      <w:r w:rsidRPr="00F04DC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9 ноября 2021</w:t>
      </w:r>
      <w:r w:rsidRPr="00F04D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 адресу:  г. Киров, ул. Пролетарская, д. 36, каб. 38.</w:t>
      </w:r>
    </w:p>
    <w:p w:rsidR="00C7777F" w:rsidRPr="00F04DC0" w:rsidRDefault="00C7777F" w:rsidP="00F04DC0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  Информацию об условиях, порядке предоставления субсидий и требованиях, которым должны соответствовать получатели субсидий можно получить по телефону 8(48456) 5-26-25. Адрес электронной почты: ekonom_kirov@mail.ru</w:t>
      </w:r>
    </w:p>
    <w:p w:rsidR="00C7777F" w:rsidRPr="00F04DC0" w:rsidRDefault="00C7777F" w:rsidP="00F04DC0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C7777F" w:rsidRPr="00F04DC0" w:rsidRDefault="00C7777F" w:rsidP="00C7777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И.о. Главы Кировской</w:t>
      </w:r>
    </w:p>
    <w:p w:rsidR="00C7777F" w:rsidRPr="00F04DC0" w:rsidRDefault="00C7777F" w:rsidP="00C7777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районной администрации                                                                           А.А. Никиташкин</w:t>
      </w:r>
    </w:p>
    <w:p w:rsidR="00C7777F" w:rsidRPr="00F04DC0" w:rsidRDefault="00C7777F" w:rsidP="00C7777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04DC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 </w:t>
      </w:r>
    </w:p>
    <w:p w:rsidR="0000684B" w:rsidRPr="00F04DC0" w:rsidRDefault="0000684B">
      <w:pPr>
        <w:rPr>
          <w:rFonts w:ascii="Times New Roman" w:hAnsi="Times New Roman" w:cs="Times New Roman"/>
        </w:rPr>
      </w:pPr>
    </w:p>
    <w:sectPr w:rsidR="0000684B" w:rsidRPr="00F04DC0" w:rsidSect="00F04D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7F"/>
    <w:rsid w:val="0000684B"/>
    <w:rsid w:val="003F0D45"/>
    <w:rsid w:val="00C7777F"/>
    <w:rsid w:val="00CB0507"/>
    <w:rsid w:val="00F0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C77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77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7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107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kirov.ru/ekonomika/maloe_i_srednee_predprinimatelstvo/konkursy/izveshchenie_o_prieme_dokumentov_dlya_polucheniya_subsid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2022-05-23T13:20:00Z</dcterms:created>
  <dcterms:modified xsi:type="dcterms:W3CDTF">2022-05-23T13:21:00Z</dcterms:modified>
</cp:coreProperties>
</file>